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8B7A3E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  <w:r w:rsidR="00D52938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 xml:space="preserve"> - ERRATA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 xml:space="preserve">EDITAL DE CHAMAMENTO PÚBLICO N° </w:t>
      </w:r>
      <w:r w:rsidR="00067595">
        <w:rPr>
          <w:rFonts w:ascii="Times New Roman" w:hAnsi="Times New Roman" w:cs="Times New Roman"/>
          <w:b/>
        </w:rPr>
        <w:t>002</w:t>
      </w:r>
      <w:r w:rsidRPr="00B23D10">
        <w:rPr>
          <w:rFonts w:ascii="Times New Roman" w:hAnsi="Times New Roman" w:cs="Times New Roman"/>
          <w:b/>
        </w:rPr>
        <w:t>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 xml:space="preserve">PROCESSO ADMINISTRATIVO N° </w:t>
      </w:r>
      <w:r w:rsidR="00067595">
        <w:rPr>
          <w:rFonts w:ascii="Times New Roman" w:hAnsi="Times New Roman" w:cs="Times New Roman"/>
          <w:b/>
        </w:rPr>
        <w:t>021</w:t>
      </w:r>
      <w:r w:rsidRPr="00B23D10">
        <w:rPr>
          <w:rFonts w:ascii="Times New Roman" w:hAnsi="Times New Roman" w:cs="Times New Roman"/>
          <w:b/>
        </w:rPr>
        <w:t>/2018</w:t>
      </w:r>
    </w:p>
    <w:p w:rsidR="00584829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p w:rsidR="00D52938" w:rsidRDefault="00D52938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</w:pPr>
    </w:p>
    <w:p w:rsidR="00D52938" w:rsidRPr="00D52938" w:rsidRDefault="00D52938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</w:pPr>
      <w:r w:rsidRPr="00D52938"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  <w:t>ONDE SE LÊ</w:t>
      </w:r>
    </w:p>
    <w:p w:rsidR="00D52938" w:rsidRPr="006D2CBD" w:rsidRDefault="00D52938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6D2CBD">
        <w:tc>
          <w:tcPr>
            <w:tcW w:w="3297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</w:tbl>
    <w:p w:rsidR="00A30BA3" w:rsidRDefault="00A30BA3" w:rsidP="007E7B4C"/>
    <w:p w:rsidR="00D52938" w:rsidRDefault="00D52938" w:rsidP="007E7B4C"/>
    <w:p w:rsidR="00D52938" w:rsidRPr="00D52938" w:rsidRDefault="00D52938" w:rsidP="00D5293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  <w:t>LEIA-SE</w:t>
      </w:r>
    </w:p>
    <w:p w:rsidR="00D52938" w:rsidRPr="006D2CBD" w:rsidRDefault="00D52938" w:rsidP="00D5293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D52938" w:rsidRPr="00584829" w:rsidTr="00DC600D">
        <w:tc>
          <w:tcPr>
            <w:tcW w:w="3297" w:type="dxa"/>
            <w:shd w:val="clear" w:color="auto" w:fill="auto"/>
          </w:tcPr>
          <w:p w:rsidR="00D52938" w:rsidRPr="00584829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D52938" w:rsidRPr="00584829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D52938" w:rsidRPr="00584829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D52938" w:rsidRPr="00584829" w:rsidTr="00DC600D">
        <w:tc>
          <w:tcPr>
            <w:tcW w:w="3297" w:type="dxa"/>
            <w:shd w:val="clear" w:color="auto" w:fill="auto"/>
            <w:vAlign w:val="center"/>
          </w:tcPr>
          <w:p w:rsidR="00D52938" w:rsidRPr="001807D3" w:rsidRDefault="00D52938" w:rsidP="00D5293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</w:t>
            </w:r>
            <w:r w:rsidRPr="00D52938">
              <w:rPr>
                <w:rFonts w:ascii="Times New Roman" w:eastAsia="Times New Roman" w:hAnsi="Times New Roman" w:cs="Times New Roman"/>
                <w:color w:val="FF0000"/>
                <w:lang w:eastAsia="en-US"/>
              </w:rPr>
              <w:t>Anexo II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D52938" w:rsidRPr="001807D3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52938" w:rsidRPr="001807D3" w:rsidRDefault="00D52938" w:rsidP="00DC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</w:tbl>
    <w:p w:rsidR="00D52938" w:rsidRPr="007E7B4C" w:rsidRDefault="00D52938" w:rsidP="00D52938"/>
    <w:p w:rsidR="00D52938" w:rsidRPr="007E7B4C" w:rsidRDefault="00D52938" w:rsidP="007E7B4C">
      <w:bookmarkStart w:id="0" w:name="_GoBack"/>
      <w:bookmarkEnd w:id="0"/>
    </w:p>
    <w:sectPr w:rsidR="00D52938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392" w:rsidRDefault="005D3392" w:rsidP="001F055A">
      <w:pPr>
        <w:spacing w:after="0" w:line="240" w:lineRule="auto"/>
      </w:pPr>
      <w:r>
        <w:separator/>
      </w:r>
    </w:p>
  </w:endnote>
  <w:endnote w:type="continuationSeparator" w:id="0">
    <w:p w:rsidR="005D3392" w:rsidRDefault="005D3392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392" w:rsidRDefault="005D3392" w:rsidP="001F055A">
      <w:pPr>
        <w:spacing w:after="0" w:line="240" w:lineRule="auto"/>
      </w:pPr>
      <w:r>
        <w:separator/>
      </w:r>
    </w:p>
  </w:footnote>
  <w:footnote w:type="continuationSeparator" w:id="0">
    <w:p w:rsidR="005D3392" w:rsidRDefault="005D3392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67595"/>
    <w:rsid w:val="0007639E"/>
    <w:rsid w:val="001807D3"/>
    <w:rsid w:val="001F055A"/>
    <w:rsid w:val="002F7C19"/>
    <w:rsid w:val="00366EA1"/>
    <w:rsid w:val="003C5C3C"/>
    <w:rsid w:val="0050492B"/>
    <w:rsid w:val="00584829"/>
    <w:rsid w:val="005D3392"/>
    <w:rsid w:val="00605621"/>
    <w:rsid w:val="006D2CBD"/>
    <w:rsid w:val="006E1D66"/>
    <w:rsid w:val="00787C26"/>
    <w:rsid w:val="00790E3E"/>
    <w:rsid w:val="007E7B4C"/>
    <w:rsid w:val="008B7A3E"/>
    <w:rsid w:val="008C3579"/>
    <w:rsid w:val="0091493C"/>
    <w:rsid w:val="009E1B4F"/>
    <w:rsid w:val="009E4D83"/>
    <w:rsid w:val="00A30BA3"/>
    <w:rsid w:val="00B23D10"/>
    <w:rsid w:val="00B259EE"/>
    <w:rsid w:val="00C853F7"/>
    <w:rsid w:val="00D52938"/>
    <w:rsid w:val="00DF5499"/>
    <w:rsid w:val="00E36CDD"/>
    <w:rsid w:val="00EA24A3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Fernando José de Medeiros Costa</cp:lastModifiedBy>
  <cp:revision>3</cp:revision>
  <dcterms:created xsi:type="dcterms:W3CDTF">2018-07-13T14:15:00Z</dcterms:created>
  <dcterms:modified xsi:type="dcterms:W3CDTF">2018-07-13T14:16:00Z</dcterms:modified>
</cp:coreProperties>
</file>